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54EF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Date: 1/11/2024</w:t>
      </w:r>
    </w:p>
    <w:p w14:paraId="40AE1B1B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Time: 7PM</w:t>
      </w:r>
    </w:p>
    <w:p w14:paraId="7252C32E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Location: Holbrook Town Hall</w:t>
      </w:r>
    </w:p>
    <w:p w14:paraId="6C16BCE3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 </w:t>
      </w:r>
    </w:p>
    <w:p w14:paraId="3F593000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Members in Person: Barry, Mike, Brian</w:t>
      </w:r>
    </w:p>
    <w:p w14:paraId="5B933A41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Members on Zoom:  Scott, Anne, Susan</w:t>
      </w:r>
    </w:p>
    <w:p w14:paraId="3A2EA9AE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 </w:t>
      </w:r>
    </w:p>
    <w:p w14:paraId="2B30386D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 </w:t>
      </w:r>
    </w:p>
    <w:p w14:paraId="73F17A9F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b/>
          <w:bCs/>
          <w:kern w:val="0"/>
          <w14:ligatures w14:val="none"/>
        </w:rPr>
        <w:t>Meeting Minutes</w:t>
      </w:r>
    </w:p>
    <w:p w14:paraId="11FA1B7A" w14:textId="77777777" w:rsidR="00905B61" w:rsidRPr="00905B61" w:rsidRDefault="00905B61" w:rsidP="00905B61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 xml:space="preserve">Motion to Approve meeting minutes from 12/14 </w:t>
      </w:r>
    </w:p>
    <w:p w14:paraId="42FCD895" w14:textId="77777777" w:rsidR="00905B61" w:rsidRPr="00905B61" w:rsidRDefault="00905B61" w:rsidP="00905B61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Brian/Mike 4-0-1</w:t>
      </w:r>
    </w:p>
    <w:p w14:paraId="790DADFB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 </w:t>
      </w:r>
    </w:p>
    <w:p w14:paraId="1CD87EEE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b/>
          <w:bCs/>
          <w:kern w:val="0"/>
          <w14:ligatures w14:val="none"/>
        </w:rPr>
        <w:t>Reserve Fund Transfer</w:t>
      </w:r>
    </w:p>
    <w:p w14:paraId="388A36F8" w14:textId="7C66439E" w:rsidR="00905B61" w:rsidRPr="00905B61" w:rsidRDefault="002A17B5" w:rsidP="00905B61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The paperwork</w:t>
      </w:r>
      <w:r w:rsidR="00905B61" w:rsidRPr="00905B61">
        <w:rPr>
          <w:rFonts w:ascii="Calibri" w:eastAsia="Times New Roman" w:hAnsi="Calibri" w:cs="Calibri"/>
          <w:kern w:val="0"/>
          <w14:ligatures w14:val="none"/>
        </w:rPr>
        <w:t xml:space="preserve"> for the Library Director's Salary reserve fund transfer is not </w:t>
      </w:r>
      <w:r w:rsidRPr="00905B61">
        <w:rPr>
          <w:rFonts w:ascii="Calibri" w:eastAsia="Times New Roman" w:hAnsi="Calibri" w:cs="Calibri"/>
          <w:kern w:val="0"/>
          <w14:ligatures w14:val="none"/>
        </w:rPr>
        <w:t>ready.</w:t>
      </w:r>
    </w:p>
    <w:p w14:paraId="296B9F03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 </w:t>
      </w:r>
    </w:p>
    <w:p w14:paraId="20C0048B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b/>
          <w:bCs/>
          <w:kern w:val="0"/>
          <w14:ligatures w14:val="none"/>
        </w:rPr>
        <w:t>Budget Discussions</w:t>
      </w:r>
    </w:p>
    <w:p w14:paraId="017B02CB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 </w:t>
      </w:r>
    </w:p>
    <w:p w14:paraId="6726E55C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:u w:val="single"/>
          <w14:ligatures w14:val="none"/>
        </w:rPr>
        <w:t xml:space="preserve">Finance Committee Budget </w:t>
      </w:r>
    </w:p>
    <w:p w14:paraId="5A39DC6E" w14:textId="77777777" w:rsidR="00905B61" w:rsidRPr="00905B61" w:rsidRDefault="00905B61" w:rsidP="00905B61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 xml:space="preserve">$600, MMA Dues </w:t>
      </w:r>
    </w:p>
    <w:p w14:paraId="78CA3D60" w14:textId="77777777" w:rsidR="00905B61" w:rsidRPr="00905B61" w:rsidRDefault="00905B61" w:rsidP="00905B61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Level fund</w:t>
      </w:r>
    </w:p>
    <w:p w14:paraId="01A18EC7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:u w:val="single"/>
          <w14:ligatures w14:val="none"/>
        </w:rPr>
        <w:t>Town Clerk</w:t>
      </w:r>
    </w:p>
    <w:p w14:paraId="2DEF285C" w14:textId="4B548CE1" w:rsidR="00905B61" w:rsidRPr="00905B61" w:rsidRDefault="00905B61" w:rsidP="00905B61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 xml:space="preserve">Mike spoke with the town </w:t>
      </w:r>
      <w:r w:rsidR="002A17B5" w:rsidRPr="00905B61">
        <w:rPr>
          <w:rFonts w:ascii="Calibri" w:eastAsia="Times New Roman" w:hAnsi="Calibri" w:cs="Calibri"/>
          <w:kern w:val="0"/>
          <w14:ligatures w14:val="none"/>
        </w:rPr>
        <w:t>clerk,</w:t>
      </w:r>
      <w:r w:rsidRPr="00905B61">
        <w:rPr>
          <w:rFonts w:ascii="Calibri" w:eastAsia="Times New Roman" w:hAnsi="Calibri" w:cs="Calibri"/>
          <w:kern w:val="0"/>
          <w14:ligatures w14:val="none"/>
        </w:rPr>
        <w:t xml:space="preserve"> and </w:t>
      </w:r>
      <w:r w:rsidR="002D2142">
        <w:rPr>
          <w:rFonts w:ascii="Calibri" w:eastAsia="Times New Roman" w:hAnsi="Calibri" w:cs="Calibri"/>
          <w:kern w:val="0"/>
          <w14:ligatures w14:val="none"/>
        </w:rPr>
        <w:t xml:space="preserve">the budget is </w:t>
      </w:r>
      <w:r w:rsidRPr="00905B61">
        <w:rPr>
          <w:rFonts w:ascii="Calibri" w:eastAsia="Times New Roman" w:hAnsi="Calibri" w:cs="Calibri"/>
          <w:kern w:val="0"/>
          <w14:ligatures w14:val="none"/>
        </w:rPr>
        <w:t>not ready yet.</w:t>
      </w:r>
    </w:p>
    <w:p w14:paraId="4AEC1083" w14:textId="478ADB62" w:rsidR="00905B61" w:rsidRPr="00905B61" w:rsidRDefault="00905B61" w:rsidP="00905B61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 xml:space="preserve">Anticipated salary </w:t>
      </w:r>
      <w:r w:rsidR="002A17B5" w:rsidRPr="00905B61">
        <w:rPr>
          <w:rFonts w:ascii="Calibri" w:eastAsia="Times New Roman" w:hAnsi="Calibri" w:cs="Calibri"/>
          <w:kern w:val="0"/>
          <w14:ligatures w14:val="none"/>
        </w:rPr>
        <w:t>raises</w:t>
      </w:r>
      <w:r w:rsidRPr="00905B61">
        <w:rPr>
          <w:rFonts w:ascii="Calibri" w:eastAsia="Times New Roman" w:hAnsi="Calibri" w:cs="Calibri"/>
          <w:kern w:val="0"/>
          <w14:ligatures w14:val="none"/>
        </w:rPr>
        <w:t xml:space="preserve"> and increase</w:t>
      </w:r>
      <w:r w:rsidR="005A05D4">
        <w:rPr>
          <w:rFonts w:ascii="Calibri" w:eastAsia="Times New Roman" w:hAnsi="Calibri" w:cs="Calibri"/>
          <w:kern w:val="0"/>
          <w14:ligatures w14:val="none"/>
        </w:rPr>
        <w:t>s</w:t>
      </w:r>
      <w:r w:rsidRPr="00905B61">
        <w:rPr>
          <w:rFonts w:ascii="Calibri" w:eastAsia="Times New Roman" w:hAnsi="Calibri" w:cs="Calibri"/>
          <w:kern w:val="0"/>
          <w14:ligatures w14:val="none"/>
        </w:rPr>
        <w:t xml:space="preserve"> in clerical </w:t>
      </w:r>
      <w:r w:rsidR="002A17B5" w:rsidRPr="00905B61">
        <w:rPr>
          <w:rFonts w:ascii="Calibri" w:eastAsia="Times New Roman" w:hAnsi="Calibri" w:cs="Calibri"/>
          <w:kern w:val="0"/>
          <w14:ligatures w14:val="none"/>
        </w:rPr>
        <w:t>salary.</w:t>
      </w:r>
    </w:p>
    <w:p w14:paraId="5D4254AE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:u w:val="single"/>
          <w14:ligatures w14:val="none"/>
        </w:rPr>
        <w:t>Forrest</w:t>
      </w:r>
    </w:p>
    <w:p w14:paraId="54B78CB3" w14:textId="0724EFE7" w:rsidR="00905B61" w:rsidRPr="00905B61" w:rsidRDefault="00905B61" w:rsidP="00905B6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 xml:space="preserve">Scott said that the budget will be </w:t>
      </w:r>
      <w:r w:rsidR="002A17B5" w:rsidRPr="00905B61">
        <w:rPr>
          <w:rFonts w:ascii="Calibri" w:eastAsia="Times New Roman" w:hAnsi="Calibri" w:cs="Calibri"/>
          <w:kern w:val="0"/>
          <w14:ligatures w14:val="none"/>
        </w:rPr>
        <w:t>level</w:t>
      </w:r>
      <w:r w:rsidR="005A05D4">
        <w:rPr>
          <w:rFonts w:ascii="Calibri" w:eastAsia="Times New Roman" w:hAnsi="Calibri" w:cs="Calibri"/>
          <w:kern w:val="0"/>
          <w14:ligatures w14:val="none"/>
        </w:rPr>
        <w:t xml:space="preserve"> for Forrest</w:t>
      </w:r>
      <w:r w:rsidR="002A17B5" w:rsidRPr="00905B61">
        <w:rPr>
          <w:rFonts w:ascii="Calibri" w:eastAsia="Times New Roman" w:hAnsi="Calibri" w:cs="Calibri"/>
          <w:kern w:val="0"/>
          <w14:ligatures w14:val="none"/>
        </w:rPr>
        <w:t>.</w:t>
      </w:r>
    </w:p>
    <w:p w14:paraId="209D81AD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:u w:val="single"/>
          <w14:ligatures w14:val="none"/>
        </w:rPr>
        <w:t>Veterans &amp; Historical</w:t>
      </w:r>
    </w:p>
    <w:p w14:paraId="55848ABC" w14:textId="5255F247" w:rsidR="00905B61" w:rsidRPr="00905B61" w:rsidRDefault="00905B61" w:rsidP="00905B61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 xml:space="preserve">Mike reached out but no response </w:t>
      </w:r>
      <w:r w:rsidR="002A17B5" w:rsidRPr="00905B61">
        <w:rPr>
          <w:rFonts w:ascii="Calibri" w:eastAsia="Times New Roman" w:hAnsi="Calibri" w:cs="Calibri"/>
          <w:kern w:val="0"/>
          <w14:ligatures w14:val="none"/>
        </w:rPr>
        <w:t>yet</w:t>
      </w:r>
      <w:r w:rsidR="005A05D4">
        <w:rPr>
          <w:rFonts w:ascii="Calibri" w:eastAsia="Times New Roman" w:hAnsi="Calibri" w:cs="Calibri"/>
          <w:kern w:val="0"/>
          <w14:ligatures w14:val="none"/>
        </w:rPr>
        <w:t xml:space="preserve"> from these departments.</w:t>
      </w:r>
    </w:p>
    <w:p w14:paraId="58CB33AC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:u w:val="single"/>
          <w14:ligatures w14:val="none"/>
        </w:rPr>
        <w:t>Treasurer Collector</w:t>
      </w:r>
    </w:p>
    <w:p w14:paraId="068A4479" w14:textId="77777777" w:rsidR="00905B61" w:rsidRPr="00905B61" w:rsidRDefault="00905B61" w:rsidP="00905B61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Overall increase year over year of 14.4%</w:t>
      </w:r>
    </w:p>
    <w:p w14:paraId="01719A85" w14:textId="77777777" w:rsidR="00905B61" w:rsidRPr="00905B61" w:rsidRDefault="00905B61" w:rsidP="00905B61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10% increase in salary</w:t>
      </w:r>
    </w:p>
    <w:p w14:paraId="7E419B82" w14:textId="520104CC" w:rsidR="00905B61" w:rsidRPr="00905B61" w:rsidRDefault="00905B61" w:rsidP="00905B61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Usually</w:t>
      </w:r>
      <w:r w:rsidR="002A17B5"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 w:rsidR="002A17B5">
        <w:rPr>
          <w:rFonts w:ascii="Calibri" w:eastAsia="Times New Roman" w:hAnsi="Calibri" w:cs="Calibri"/>
          <w:kern w:val="0"/>
          <w14:ligatures w14:val="none"/>
        </w:rPr>
        <w:t>Fincom</w:t>
      </w:r>
      <w:proofErr w:type="spellEnd"/>
      <w:r w:rsidRPr="00905B61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2A17B5" w:rsidRPr="00905B61">
        <w:rPr>
          <w:rFonts w:ascii="Calibri" w:eastAsia="Times New Roman" w:hAnsi="Calibri" w:cs="Calibri"/>
          <w:kern w:val="0"/>
          <w14:ligatures w14:val="none"/>
        </w:rPr>
        <w:t>ask</w:t>
      </w:r>
      <w:r w:rsidR="002A17B5">
        <w:rPr>
          <w:rFonts w:ascii="Calibri" w:eastAsia="Times New Roman" w:hAnsi="Calibri" w:cs="Calibri"/>
          <w:kern w:val="0"/>
          <w14:ligatures w14:val="none"/>
        </w:rPr>
        <w:t>s</w:t>
      </w:r>
      <w:r w:rsidR="002A17B5" w:rsidRPr="00905B61">
        <w:rPr>
          <w:rFonts w:ascii="Calibri" w:eastAsia="Times New Roman" w:hAnsi="Calibri" w:cs="Calibri"/>
          <w:kern w:val="0"/>
          <w14:ligatures w14:val="none"/>
        </w:rPr>
        <w:t xml:space="preserve"> for a</w:t>
      </w:r>
      <w:r w:rsidRPr="00905B61">
        <w:rPr>
          <w:rFonts w:ascii="Calibri" w:eastAsia="Times New Roman" w:hAnsi="Calibri" w:cs="Calibri"/>
          <w:kern w:val="0"/>
          <w14:ligatures w14:val="none"/>
        </w:rPr>
        <w:t xml:space="preserve"> 2-3% increase </w:t>
      </w:r>
      <w:proofErr w:type="gramStart"/>
      <w:r w:rsidRPr="00905B61">
        <w:rPr>
          <w:rFonts w:ascii="Calibri" w:eastAsia="Times New Roman" w:hAnsi="Calibri" w:cs="Calibri"/>
          <w:kern w:val="0"/>
          <w14:ligatures w14:val="none"/>
        </w:rPr>
        <w:t>to</w:t>
      </w:r>
      <w:proofErr w:type="gramEnd"/>
      <w:r w:rsidRPr="00905B61">
        <w:rPr>
          <w:rFonts w:ascii="Calibri" w:eastAsia="Times New Roman" w:hAnsi="Calibri" w:cs="Calibri"/>
          <w:kern w:val="0"/>
          <w14:ligatures w14:val="none"/>
        </w:rPr>
        <w:t xml:space="preserve"> salary at town </w:t>
      </w:r>
      <w:r w:rsidR="002A17B5" w:rsidRPr="00905B61">
        <w:rPr>
          <w:rFonts w:ascii="Calibri" w:eastAsia="Times New Roman" w:hAnsi="Calibri" w:cs="Calibri"/>
          <w:kern w:val="0"/>
          <w14:ligatures w14:val="none"/>
        </w:rPr>
        <w:t>meeting.</w:t>
      </w:r>
    </w:p>
    <w:p w14:paraId="35F7B719" w14:textId="77777777" w:rsidR="00905B61" w:rsidRPr="00905B61" w:rsidRDefault="00905B61" w:rsidP="00905B61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5% increase in Admin/Clerical salaries</w:t>
      </w:r>
    </w:p>
    <w:p w14:paraId="7B381C9C" w14:textId="4C298927" w:rsidR="00905B61" w:rsidRPr="00905B61" w:rsidRDefault="00905B61" w:rsidP="00905B61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 xml:space="preserve">Is this the result of 2 new employees or </w:t>
      </w:r>
      <w:r w:rsidR="002A17B5" w:rsidRPr="00905B61">
        <w:rPr>
          <w:rFonts w:ascii="Calibri" w:eastAsia="Times New Roman" w:hAnsi="Calibri" w:cs="Calibri"/>
          <w:kern w:val="0"/>
          <w14:ligatures w14:val="none"/>
        </w:rPr>
        <w:t>contractual?</w:t>
      </w:r>
    </w:p>
    <w:p w14:paraId="32AE8768" w14:textId="77777777" w:rsidR="00905B61" w:rsidRPr="00905B61" w:rsidRDefault="00905B61" w:rsidP="00905B61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 xml:space="preserve"> Tax Title Foreclosure </w:t>
      </w:r>
    </w:p>
    <w:p w14:paraId="6C8D68A3" w14:textId="77777777" w:rsidR="00905B61" w:rsidRPr="00905B61" w:rsidRDefault="00905B61" w:rsidP="00905B61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Going from 60k to 100k</w:t>
      </w:r>
    </w:p>
    <w:p w14:paraId="07F4167A" w14:textId="545DBCB1" w:rsidR="00905B61" w:rsidRPr="00905B61" w:rsidRDefault="00905B61" w:rsidP="00905B61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 xml:space="preserve">This line item is variable in </w:t>
      </w:r>
      <w:r w:rsidR="002A17B5" w:rsidRPr="00905B61">
        <w:rPr>
          <w:rFonts w:ascii="Calibri" w:eastAsia="Times New Roman" w:hAnsi="Calibri" w:cs="Calibri"/>
          <w:kern w:val="0"/>
          <w14:ligatures w14:val="none"/>
        </w:rPr>
        <w:t>the last</w:t>
      </w:r>
      <w:r w:rsidRPr="00905B61">
        <w:rPr>
          <w:rFonts w:ascii="Calibri" w:eastAsia="Times New Roman" w:hAnsi="Calibri" w:cs="Calibri"/>
          <w:kern w:val="0"/>
          <w14:ligatures w14:val="none"/>
        </w:rPr>
        <w:t xml:space="preserve"> few years.</w:t>
      </w:r>
    </w:p>
    <w:p w14:paraId="3A0EF11B" w14:textId="77777777" w:rsidR="00905B61" w:rsidRPr="00905B61" w:rsidRDefault="00905B61" w:rsidP="00905B61">
      <w:pPr>
        <w:numPr>
          <w:ilvl w:val="3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Clarification needed from the Treasurer Collector</w:t>
      </w:r>
    </w:p>
    <w:p w14:paraId="6A4467C8" w14:textId="77777777" w:rsidR="00905B61" w:rsidRPr="00905B61" w:rsidRDefault="00905B61" w:rsidP="00905B61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FY24, through 10/31 so far $212 spent.</w:t>
      </w:r>
    </w:p>
    <w:p w14:paraId="5D4E4EBA" w14:textId="77777777" w:rsidR="00905B61" w:rsidRPr="00905B61" w:rsidRDefault="00905B61" w:rsidP="00905B61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General Expenses</w:t>
      </w:r>
    </w:p>
    <w:p w14:paraId="202F2511" w14:textId="273B110B" w:rsidR="00905B61" w:rsidRPr="00905B61" w:rsidRDefault="00905B61" w:rsidP="00905B61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 xml:space="preserve">Increase from 70k FY23 to 100k in </w:t>
      </w:r>
      <w:r w:rsidR="002A17B5" w:rsidRPr="00905B61">
        <w:rPr>
          <w:rFonts w:ascii="Calibri" w:eastAsia="Times New Roman" w:hAnsi="Calibri" w:cs="Calibri"/>
          <w:kern w:val="0"/>
          <w14:ligatures w14:val="none"/>
        </w:rPr>
        <w:t>FY24.</w:t>
      </w:r>
    </w:p>
    <w:p w14:paraId="4BADBB71" w14:textId="0305BDDA" w:rsidR="00905B61" w:rsidRPr="00905B61" w:rsidRDefault="00905B61" w:rsidP="00905B61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 xml:space="preserve">Mike to send an e-mail to follow </w:t>
      </w:r>
      <w:r w:rsidR="002A17B5" w:rsidRPr="00905B61">
        <w:rPr>
          <w:rFonts w:ascii="Calibri" w:eastAsia="Times New Roman" w:hAnsi="Calibri" w:cs="Calibri"/>
          <w:kern w:val="0"/>
          <w14:ligatures w14:val="none"/>
        </w:rPr>
        <w:t>up.</w:t>
      </w:r>
    </w:p>
    <w:p w14:paraId="62FCB5B7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 </w:t>
      </w:r>
    </w:p>
    <w:p w14:paraId="13D41B41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Other Business </w:t>
      </w:r>
    </w:p>
    <w:p w14:paraId="4B26440F" w14:textId="2E8FB10F" w:rsidR="00905B61" w:rsidRPr="00905B61" w:rsidRDefault="00905B61" w:rsidP="00905B61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 xml:space="preserve">Town Accountant resigning as of 1/19, budget schedule is in </w:t>
      </w:r>
      <w:r w:rsidR="002A17B5" w:rsidRPr="00905B61">
        <w:rPr>
          <w:rFonts w:ascii="Calibri" w:eastAsia="Times New Roman" w:hAnsi="Calibri" w:cs="Calibri"/>
          <w:kern w:val="0"/>
          <w14:ligatures w14:val="none"/>
        </w:rPr>
        <w:t>question.</w:t>
      </w:r>
    </w:p>
    <w:p w14:paraId="160DDD2D" w14:textId="5F47D362" w:rsidR="00905B61" w:rsidRPr="00905B61" w:rsidRDefault="00905B61" w:rsidP="00905B61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 xml:space="preserve">If there is no data for budgeting, </w:t>
      </w:r>
      <w:proofErr w:type="gramStart"/>
      <w:r w:rsidRPr="00905B61">
        <w:rPr>
          <w:rFonts w:ascii="Calibri" w:eastAsia="Times New Roman" w:hAnsi="Calibri" w:cs="Calibri"/>
          <w:kern w:val="0"/>
          <w14:ligatures w14:val="none"/>
        </w:rPr>
        <w:t xml:space="preserve">the </w:t>
      </w:r>
      <w:proofErr w:type="spellStart"/>
      <w:r w:rsidRPr="00905B61">
        <w:rPr>
          <w:rFonts w:ascii="Calibri" w:eastAsia="Times New Roman" w:hAnsi="Calibri" w:cs="Calibri"/>
          <w:kern w:val="0"/>
          <w14:ligatures w14:val="none"/>
        </w:rPr>
        <w:t>Fincom</w:t>
      </w:r>
      <w:proofErr w:type="spellEnd"/>
      <w:proofErr w:type="gramEnd"/>
      <w:r w:rsidRPr="00905B61">
        <w:rPr>
          <w:rFonts w:ascii="Calibri" w:eastAsia="Times New Roman" w:hAnsi="Calibri" w:cs="Calibri"/>
          <w:kern w:val="0"/>
          <w14:ligatures w14:val="none"/>
        </w:rPr>
        <w:t xml:space="preserve"> may need to present a level budget only including contractual obligations.</w:t>
      </w:r>
    </w:p>
    <w:p w14:paraId="2CEAC624" w14:textId="77777777" w:rsid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 </w:t>
      </w:r>
    </w:p>
    <w:p w14:paraId="46F5F5CC" w14:textId="77777777" w:rsidR="004B156C" w:rsidRPr="00905B61" w:rsidRDefault="004B156C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45C00ECC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b/>
          <w:bCs/>
          <w:kern w:val="0"/>
          <w14:ligatures w14:val="none"/>
        </w:rPr>
        <w:lastRenderedPageBreak/>
        <w:t>Next Meeting</w:t>
      </w:r>
    </w:p>
    <w:p w14:paraId="74047907" w14:textId="6454E63F" w:rsidR="00905B61" w:rsidRPr="00905B61" w:rsidRDefault="00905B61" w:rsidP="00905B61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 xml:space="preserve">Mike to reach out </w:t>
      </w:r>
      <w:r>
        <w:rPr>
          <w:rFonts w:ascii="Calibri" w:eastAsia="Times New Roman" w:hAnsi="Calibri" w:cs="Calibri"/>
          <w:kern w:val="0"/>
          <w14:ligatures w14:val="none"/>
        </w:rPr>
        <w:t xml:space="preserve">to the departments </w:t>
      </w:r>
      <w:r w:rsidRPr="00905B61">
        <w:rPr>
          <w:rFonts w:ascii="Calibri" w:eastAsia="Times New Roman" w:hAnsi="Calibri" w:cs="Calibri"/>
          <w:kern w:val="0"/>
          <w14:ligatures w14:val="none"/>
        </w:rPr>
        <w:t xml:space="preserve">about </w:t>
      </w:r>
      <w:r w:rsidRPr="00905B61">
        <w:rPr>
          <w:rFonts w:ascii="Calibri" w:eastAsia="Times New Roman" w:hAnsi="Calibri" w:cs="Calibri"/>
          <w:kern w:val="0"/>
          <w14:ligatures w14:val="none"/>
        </w:rPr>
        <w:t>the next</w:t>
      </w:r>
      <w:r w:rsidRPr="00905B61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905B61">
        <w:rPr>
          <w:rFonts w:ascii="Calibri" w:eastAsia="Times New Roman" w:hAnsi="Calibri" w:cs="Calibri"/>
          <w:kern w:val="0"/>
          <w14:ligatures w14:val="none"/>
        </w:rPr>
        <w:t>meeting.</w:t>
      </w:r>
    </w:p>
    <w:p w14:paraId="6AA40856" w14:textId="77777777" w:rsidR="00905B61" w:rsidRPr="00905B61" w:rsidRDefault="00905B61" w:rsidP="00905B61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COA</w:t>
      </w:r>
    </w:p>
    <w:p w14:paraId="31E0C2C1" w14:textId="77777777" w:rsidR="00905B61" w:rsidRPr="00905B61" w:rsidRDefault="00905B61" w:rsidP="00905B61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Selectboard</w:t>
      </w:r>
    </w:p>
    <w:p w14:paraId="169C3517" w14:textId="77777777" w:rsidR="00905B61" w:rsidRPr="00905B61" w:rsidRDefault="00905B61" w:rsidP="00905B61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Town Administrator</w:t>
      </w:r>
    </w:p>
    <w:p w14:paraId="01AD7812" w14:textId="77777777" w:rsidR="00905B61" w:rsidRPr="00905B61" w:rsidRDefault="00905B61" w:rsidP="00905B61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HR</w:t>
      </w:r>
    </w:p>
    <w:p w14:paraId="76E3ED4E" w14:textId="52F913FA" w:rsidR="00905B61" w:rsidRPr="00905B61" w:rsidRDefault="00905B61" w:rsidP="00905B61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 xml:space="preserve">Next week's meeting </w:t>
      </w:r>
      <w:proofErr w:type="gramStart"/>
      <w:r w:rsidR="002A17B5" w:rsidRPr="00905B61">
        <w:rPr>
          <w:rFonts w:ascii="Calibri" w:eastAsia="Times New Roman" w:hAnsi="Calibri" w:cs="Calibri"/>
          <w:kern w:val="0"/>
          <w14:ligatures w14:val="none"/>
        </w:rPr>
        <w:t>to</w:t>
      </w:r>
      <w:proofErr w:type="gramEnd"/>
      <w:r w:rsidRPr="00905B61">
        <w:rPr>
          <w:rFonts w:ascii="Calibri" w:eastAsia="Times New Roman" w:hAnsi="Calibri" w:cs="Calibri"/>
          <w:kern w:val="0"/>
          <w14:ligatures w14:val="none"/>
        </w:rPr>
        <w:t xml:space="preserve"> be cancelled. </w:t>
      </w:r>
    </w:p>
    <w:p w14:paraId="2113ADF8" w14:textId="77777777" w:rsidR="00905B61" w:rsidRPr="00905B61" w:rsidRDefault="00905B61" w:rsidP="00905B61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Next meeting 1/25</w:t>
      </w:r>
    </w:p>
    <w:p w14:paraId="0B05CB67" w14:textId="77777777" w:rsidR="00905B61" w:rsidRPr="00905B61" w:rsidRDefault="00905B61" w:rsidP="00905B6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Motion to Adjourn </w:t>
      </w:r>
    </w:p>
    <w:p w14:paraId="7858ECC1" w14:textId="77777777" w:rsidR="00905B61" w:rsidRPr="00905B61" w:rsidRDefault="00905B61" w:rsidP="00905B61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Motion to Adjourn</w:t>
      </w:r>
    </w:p>
    <w:p w14:paraId="067FAD1D" w14:textId="77777777" w:rsidR="00905B61" w:rsidRPr="00905B61" w:rsidRDefault="00905B61" w:rsidP="00905B61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905B61">
        <w:rPr>
          <w:rFonts w:ascii="Calibri" w:eastAsia="Times New Roman" w:hAnsi="Calibri" w:cs="Calibri"/>
          <w:kern w:val="0"/>
          <w14:ligatures w14:val="none"/>
        </w:rPr>
        <w:t>Brian/Mike 6-0-0</w:t>
      </w:r>
    </w:p>
    <w:p w14:paraId="32DD177E" w14:textId="77777777" w:rsidR="00FD1FA1" w:rsidRDefault="00FD1FA1"/>
    <w:sectPr w:rsidR="00FD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93A"/>
    <w:multiLevelType w:val="multilevel"/>
    <w:tmpl w:val="39E2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6697F"/>
    <w:multiLevelType w:val="multilevel"/>
    <w:tmpl w:val="003C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C18E2"/>
    <w:multiLevelType w:val="multilevel"/>
    <w:tmpl w:val="8256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5907F1"/>
    <w:multiLevelType w:val="multilevel"/>
    <w:tmpl w:val="B708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AC420F"/>
    <w:multiLevelType w:val="multilevel"/>
    <w:tmpl w:val="05E4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CA5F47"/>
    <w:multiLevelType w:val="multilevel"/>
    <w:tmpl w:val="E05E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86055C"/>
    <w:multiLevelType w:val="multilevel"/>
    <w:tmpl w:val="824A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E70093"/>
    <w:multiLevelType w:val="multilevel"/>
    <w:tmpl w:val="8CD6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BB13F1"/>
    <w:multiLevelType w:val="multilevel"/>
    <w:tmpl w:val="5026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DE2EF7"/>
    <w:multiLevelType w:val="multilevel"/>
    <w:tmpl w:val="CBCE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4653925">
    <w:abstractNumId w:val="3"/>
  </w:num>
  <w:num w:numId="2" w16cid:durableId="1138188690">
    <w:abstractNumId w:val="7"/>
  </w:num>
  <w:num w:numId="3" w16cid:durableId="211432302">
    <w:abstractNumId w:val="9"/>
  </w:num>
  <w:num w:numId="4" w16cid:durableId="262298607">
    <w:abstractNumId w:val="5"/>
  </w:num>
  <w:num w:numId="5" w16cid:durableId="1001542286">
    <w:abstractNumId w:val="4"/>
  </w:num>
  <w:num w:numId="6" w16cid:durableId="670723072">
    <w:abstractNumId w:val="6"/>
  </w:num>
  <w:num w:numId="7" w16cid:durableId="1327780439">
    <w:abstractNumId w:val="1"/>
  </w:num>
  <w:num w:numId="8" w16cid:durableId="1256594854">
    <w:abstractNumId w:val="0"/>
  </w:num>
  <w:num w:numId="9" w16cid:durableId="1916277492">
    <w:abstractNumId w:val="2"/>
  </w:num>
  <w:num w:numId="10" w16cid:durableId="5182046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61"/>
    <w:rsid w:val="002A17B5"/>
    <w:rsid w:val="002D2142"/>
    <w:rsid w:val="004B156C"/>
    <w:rsid w:val="005A05D4"/>
    <w:rsid w:val="007977C8"/>
    <w:rsid w:val="00905B61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BD06"/>
  <w15:chartTrackingRefBased/>
  <w15:docId w15:val="{23214AA8-2DD4-4671-AE64-93E279E0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5</cp:revision>
  <dcterms:created xsi:type="dcterms:W3CDTF">2024-01-12T00:40:00Z</dcterms:created>
  <dcterms:modified xsi:type="dcterms:W3CDTF">2024-01-12T00:42:00Z</dcterms:modified>
</cp:coreProperties>
</file>